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531" w:rsidRPr="00A61C5C" w:rsidRDefault="00080531" w:rsidP="00080531">
      <w:pPr>
        <w:spacing w:after="0"/>
        <w:jc w:val="center"/>
        <w:rPr>
          <w:sz w:val="24"/>
          <w:szCs w:val="24"/>
          <w:u w:val="single"/>
        </w:rPr>
      </w:pPr>
      <w:r w:rsidRPr="00A61C5C">
        <w:rPr>
          <w:rFonts w:asciiTheme="majorHAnsi" w:hAnsiTheme="majorHAnsi" w:cs="Arial"/>
          <w:b/>
          <w:noProof/>
          <w:color w:val="000090"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727D59F7" wp14:editId="4DF14A9F">
            <wp:simplePos x="0" y="0"/>
            <wp:positionH relativeFrom="column">
              <wp:posOffset>5536565</wp:posOffset>
            </wp:positionH>
            <wp:positionV relativeFrom="paragraph">
              <wp:posOffset>-165735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5C">
        <w:rPr>
          <w:sz w:val="24"/>
          <w:szCs w:val="24"/>
          <w:u w:val="single"/>
        </w:rPr>
        <w:t xml:space="preserve">Year 5 Homework  </w:t>
      </w:r>
    </w:p>
    <w:p w:rsidR="00080531" w:rsidRPr="00A61C5C" w:rsidRDefault="00080531" w:rsidP="00080531">
      <w:pPr>
        <w:spacing w:after="0"/>
        <w:jc w:val="center"/>
        <w:rPr>
          <w:sz w:val="24"/>
          <w:szCs w:val="24"/>
          <w:u w:val="single"/>
        </w:rPr>
      </w:pPr>
    </w:p>
    <w:p w:rsidR="00080531" w:rsidRPr="00A61C5C" w:rsidRDefault="00080531" w:rsidP="00080531">
      <w:pPr>
        <w:spacing w:after="0"/>
        <w:rPr>
          <w:rFonts w:ascii="Comic Sans MS" w:hAnsi="Comic Sans MS"/>
          <w:sz w:val="24"/>
          <w:szCs w:val="24"/>
        </w:rPr>
      </w:pPr>
      <w:r w:rsidRPr="00A61C5C">
        <w:rPr>
          <w:rFonts w:ascii="Comic Sans MS" w:hAnsi="Comic Sans MS"/>
          <w:b/>
          <w:sz w:val="24"/>
          <w:szCs w:val="24"/>
        </w:rPr>
        <w:t>Date homework set:</w:t>
      </w:r>
      <w:r w:rsidRPr="00A61C5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6</w:t>
      </w:r>
      <w:r w:rsidRPr="00A61C5C">
        <w:rPr>
          <w:rFonts w:ascii="Comic Sans MS" w:hAnsi="Comic Sans MS"/>
          <w:sz w:val="24"/>
          <w:szCs w:val="24"/>
        </w:rPr>
        <w:t>.2.24</w:t>
      </w:r>
    </w:p>
    <w:p w:rsidR="00080531" w:rsidRPr="00A61C5C" w:rsidRDefault="00080531" w:rsidP="00080531">
      <w:pPr>
        <w:spacing w:after="0"/>
        <w:rPr>
          <w:rFonts w:ascii="Comic Sans MS" w:hAnsi="Comic Sans MS"/>
          <w:b/>
          <w:sz w:val="24"/>
          <w:szCs w:val="24"/>
        </w:rPr>
      </w:pPr>
      <w:r w:rsidRPr="00A61C5C">
        <w:rPr>
          <w:rFonts w:ascii="Comic Sans MS" w:hAnsi="Comic Sans MS"/>
          <w:b/>
          <w:sz w:val="24"/>
          <w:szCs w:val="24"/>
        </w:rPr>
        <w:t xml:space="preserve">To be returned to school by: </w:t>
      </w:r>
      <w:r>
        <w:rPr>
          <w:rFonts w:ascii="Comic Sans MS" w:hAnsi="Comic Sans MS"/>
          <w:b/>
          <w:sz w:val="24"/>
          <w:szCs w:val="24"/>
        </w:rPr>
        <w:t>20</w:t>
      </w:r>
      <w:r w:rsidRPr="00A61C5C">
        <w:rPr>
          <w:rFonts w:ascii="Comic Sans MS" w:hAnsi="Comic Sans MS"/>
          <w:b/>
          <w:sz w:val="24"/>
          <w:szCs w:val="24"/>
        </w:rPr>
        <w:t>.2.24</w:t>
      </w:r>
    </w:p>
    <w:p w:rsidR="00080531" w:rsidRPr="00A61C5C" w:rsidRDefault="00080531" w:rsidP="00080531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A61C5C">
        <w:rPr>
          <w:rFonts w:ascii="Comic Sans MS" w:hAnsi="Comic Sans MS"/>
          <w:b/>
          <w:i/>
          <w:sz w:val="24"/>
          <w:szCs w:val="24"/>
        </w:rPr>
        <w:t>When completing your homework try and do a little every day and not all at once.</w:t>
      </w:r>
    </w:p>
    <w:tbl>
      <w:tblPr>
        <w:tblStyle w:val="TableGrid"/>
        <w:tblW w:w="10999" w:type="dxa"/>
        <w:tblInd w:w="-459" w:type="dxa"/>
        <w:tblLook w:val="04A0" w:firstRow="1" w:lastRow="0" w:firstColumn="1" w:lastColumn="0" w:noHBand="0" w:noVBand="1"/>
      </w:tblPr>
      <w:tblGrid>
        <w:gridCol w:w="10999"/>
      </w:tblGrid>
      <w:tr w:rsidR="00080531" w:rsidRPr="00A61C5C" w:rsidTr="00A1436F">
        <w:tc>
          <w:tcPr>
            <w:tcW w:w="10999" w:type="dxa"/>
          </w:tcPr>
          <w:p w:rsidR="00080531" w:rsidRPr="00A61C5C" w:rsidRDefault="00080531" w:rsidP="00A1436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61C5C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CC89333" wp14:editId="75C3D268">
                  <wp:simplePos x="0" y="0"/>
                  <wp:positionH relativeFrom="column">
                    <wp:posOffset>5911215</wp:posOffset>
                  </wp:positionH>
                  <wp:positionV relativeFrom="paragraph">
                    <wp:posOffset>46990</wp:posOffset>
                  </wp:positionV>
                  <wp:extent cx="596900" cy="620395"/>
                  <wp:effectExtent l="0" t="0" r="0" b="8255"/>
                  <wp:wrapTight wrapText="bothSides">
                    <wp:wrapPolygon edited="0">
                      <wp:start x="689" y="0"/>
                      <wp:lineTo x="0" y="16581"/>
                      <wp:lineTo x="0" y="17908"/>
                      <wp:lineTo x="2757" y="21224"/>
                      <wp:lineTo x="20681" y="21224"/>
                      <wp:lineTo x="20681" y="1990"/>
                      <wp:lineTo x="12409" y="0"/>
                      <wp:lineTo x="689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b/>
                <w:sz w:val="24"/>
                <w:szCs w:val="24"/>
                <w:u w:val="single"/>
              </w:rPr>
              <w:t>Talking Topic</w:t>
            </w:r>
          </w:p>
          <w:p w:rsidR="00080531" w:rsidRPr="00A61C5C" w:rsidRDefault="00080531" w:rsidP="00A143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sz w:val="24"/>
                <w:szCs w:val="24"/>
              </w:rPr>
              <w:t xml:space="preserve">Talk to an adult about how </w:t>
            </w:r>
            <w:r>
              <w:rPr>
                <w:rFonts w:ascii="Comic Sans MS" w:hAnsi="Comic Sans MS"/>
                <w:sz w:val="24"/>
                <w:szCs w:val="24"/>
              </w:rPr>
              <w:t xml:space="preserve">the moon appears to change shape over the month. Include these </w:t>
            </w:r>
            <w:r w:rsidR="00647F58">
              <w:rPr>
                <w:rFonts w:ascii="Comic Sans MS" w:hAnsi="Comic Sans MS"/>
                <w:sz w:val="24"/>
                <w:szCs w:val="24"/>
              </w:rPr>
              <w:t>words:</w:t>
            </w:r>
            <w:r>
              <w:rPr>
                <w:rFonts w:ascii="Comic Sans MS" w:hAnsi="Comic Sans MS"/>
                <w:sz w:val="24"/>
                <w:szCs w:val="24"/>
              </w:rPr>
              <w:t xml:space="preserve"> new moon, first quarter, full moon, third quarter. </w:t>
            </w:r>
          </w:p>
          <w:p w:rsidR="00080531" w:rsidRPr="00A61C5C" w:rsidRDefault="00080531" w:rsidP="00A1436F">
            <w:pPr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46BD989" wp14:editId="6885636A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-5715</wp:posOffset>
                  </wp:positionV>
                  <wp:extent cx="279400" cy="279400"/>
                  <wp:effectExtent l="0" t="0" r="0" b="0"/>
                  <wp:wrapTight wrapText="bothSides">
                    <wp:wrapPolygon edited="0">
                      <wp:start x="2945" y="2945"/>
                      <wp:lineTo x="2945" y="17673"/>
                      <wp:lineTo x="17673" y="17673"/>
                      <wp:lineTo x="17673" y="2945"/>
                      <wp:lineTo x="2945" y="294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sz w:val="24"/>
                <w:szCs w:val="24"/>
              </w:rPr>
              <w:t>Tick when you have completed this task.</w:t>
            </w:r>
          </w:p>
        </w:tc>
      </w:tr>
      <w:tr w:rsidR="00080531" w:rsidRPr="00A61C5C" w:rsidTr="00A1436F">
        <w:tc>
          <w:tcPr>
            <w:tcW w:w="10999" w:type="dxa"/>
          </w:tcPr>
          <w:p w:rsidR="00080531" w:rsidRPr="00A61C5C" w:rsidRDefault="00080531" w:rsidP="00A1436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61C5C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</w:t>
            </w:r>
          </w:p>
          <w:p w:rsidR="00080531" w:rsidRPr="00A61C5C" w:rsidRDefault="00080531" w:rsidP="00A143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043C315" wp14:editId="229FD3D9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sz w:val="24"/>
                <w:szCs w:val="24"/>
              </w:rPr>
              <w:t>Read the next chapter from your new reading for pleasure book.</w:t>
            </w:r>
          </w:p>
          <w:p w:rsidR="00080531" w:rsidRPr="00A61C5C" w:rsidRDefault="00080531" w:rsidP="00A143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sz w:val="24"/>
                <w:szCs w:val="24"/>
              </w:rPr>
              <w:t>Read a book on Bug Club</w:t>
            </w:r>
          </w:p>
          <w:p w:rsidR="00080531" w:rsidRPr="00A61C5C" w:rsidRDefault="00080531" w:rsidP="00A143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61C5C">
              <w:rPr>
                <w:rFonts w:ascii="Comic Sans MS" w:hAnsi="Comic Sans MS"/>
                <w:b/>
                <w:sz w:val="24"/>
                <w:szCs w:val="24"/>
                <w:u w:val="single"/>
              </w:rPr>
              <w:t>Continue with your next book mark.</w:t>
            </w:r>
          </w:p>
          <w:p w:rsidR="00080531" w:rsidRPr="00A61C5C" w:rsidRDefault="00080531" w:rsidP="00A143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A61C5C">
              <w:rPr>
                <w:rFonts w:ascii="Comic Sans MS" w:hAnsi="Comic Sans MS"/>
                <w:b/>
                <w:i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88EEFCA" wp14:editId="4E920EEB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Read to an adult and ask them to sign your Reading Diary. Your reading diary will be checked.</w:t>
            </w:r>
          </w:p>
          <w:p w:rsidR="00080531" w:rsidRPr="00A61C5C" w:rsidRDefault="00080531" w:rsidP="00A1436F">
            <w:pPr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sz w:val="24"/>
                <w:szCs w:val="24"/>
              </w:rPr>
              <w:t>Tick when</w:t>
            </w:r>
          </w:p>
          <w:tbl>
            <w:tblPr>
              <w:tblStyle w:val="TableGrid"/>
              <w:tblW w:w="10773" w:type="dxa"/>
              <w:tblLook w:val="04A0" w:firstRow="1" w:lastRow="0" w:firstColumn="1" w:lastColumn="0" w:noHBand="0" w:noVBand="1"/>
            </w:tblPr>
            <w:tblGrid>
              <w:gridCol w:w="10773"/>
            </w:tblGrid>
            <w:tr w:rsidR="00080531" w:rsidRPr="00A61C5C" w:rsidTr="00A1436F">
              <w:tc>
                <w:tcPr>
                  <w:tcW w:w="10773" w:type="dxa"/>
                </w:tcPr>
                <w:p w:rsidR="00080531" w:rsidRDefault="00080531" w:rsidP="00A1436F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61C5C">
                    <w:rPr>
                      <w:rFonts w:ascii="Comic Sans MS" w:hAnsi="Comic Sans MS"/>
                      <w:b/>
                      <w:noProof/>
                      <w:sz w:val="24"/>
                      <w:szCs w:val="24"/>
                      <w:u w:val="single"/>
                      <w:lang w:eastAsia="en-GB"/>
                    </w:rPr>
                    <w:drawing>
                      <wp:anchor distT="0" distB="0" distL="114300" distR="114300" simplePos="0" relativeHeight="251669504" behindDoc="1" locked="0" layoutInCell="1" allowOverlap="1" wp14:anchorId="545334D9" wp14:editId="171F3CC1">
                        <wp:simplePos x="0" y="0"/>
                        <wp:positionH relativeFrom="column">
                          <wp:posOffset>5443855</wp:posOffset>
                        </wp:positionH>
                        <wp:positionV relativeFrom="paragraph">
                          <wp:posOffset>140970</wp:posOffset>
                        </wp:positionV>
                        <wp:extent cx="533400" cy="616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88"/>
                            <wp:lineTo x="20829" y="20688"/>
                            <wp:lineTo x="20829" y="0"/>
                            <wp:lineTo x="0" y="0"/>
                          </wp:wrapPolygon>
                        </wp:wrapTight>
                        <wp:docPr id="15" name="Picture 15" descr="Image result for spelling clipart black and 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age result for spelling clipart black and 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61C5C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Spelling</w:t>
                  </w:r>
                  <w:r w:rsidRPr="00A61C5C">
                    <w:rPr>
                      <w:rFonts w:ascii="Comic Sans MS" w:hAnsi="Comic Sans MS"/>
                      <w:sz w:val="24"/>
                      <w:szCs w:val="24"/>
                    </w:rPr>
                    <w:t>:  Learn this week’s spellings and include each one in a sentence.</w:t>
                  </w:r>
                </w:p>
                <w:p w:rsidR="00A23BA8" w:rsidRDefault="00A23BA8" w:rsidP="00A1436F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23BA8">
                    <w:rPr>
                      <w:rFonts w:ascii="Comic Sans MS" w:hAnsi="Comic Sans MS"/>
                      <w:sz w:val="24"/>
                      <w:szCs w:val="24"/>
                    </w:rPr>
                    <w:drawing>
                      <wp:inline distT="0" distB="0" distL="0" distR="0" wp14:anchorId="0D936D15" wp14:editId="1CEC0B5D">
                        <wp:extent cx="5258256" cy="2004234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8256" cy="2004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1F0B" w:rsidRPr="00A61C5C" w:rsidRDefault="00831F0B" w:rsidP="00A1436F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080531" w:rsidRPr="00A61C5C" w:rsidRDefault="00080531" w:rsidP="00A1436F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61C5C">
                    <w:rPr>
                      <w:rFonts w:ascii="Comic Sans MS" w:hAnsi="Comic Sans MS"/>
                      <w:noProof/>
                      <w:sz w:val="24"/>
                      <w:szCs w:val="24"/>
                      <w:lang w:eastAsia="en-GB"/>
                    </w:rPr>
                    <w:drawing>
                      <wp:anchor distT="0" distB="0" distL="114300" distR="114300" simplePos="0" relativeHeight="251668480" behindDoc="1" locked="0" layoutInCell="1" allowOverlap="1" wp14:anchorId="246A7C60" wp14:editId="2432348F">
                        <wp:simplePos x="0" y="0"/>
                        <wp:positionH relativeFrom="column">
                          <wp:posOffset>2921635</wp:posOffset>
                        </wp:positionH>
                        <wp:positionV relativeFrom="paragraph">
                          <wp:posOffset>24130</wp:posOffset>
                        </wp:positionV>
                        <wp:extent cx="388620" cy="388620"/>
                        <wp:effectExtent l="0" t="0" r="0" b="0"/>
                        <wp:wrapTight wrapText="bothSides">
                          <wp:wrapPolygon edited="0">
                            <wp:start x="4235" y="4235"/>
                            <wp:lineTo x="4235" y="16941"/>
                            <wp:lineTo x="16941" y="16941"/>
                            <wp:lineTo x="16941" y="4235"/>
                            <wp:lineTo x="4235" y="4235"/>
                          </wp:wrapPolygon>
                        </wp:wrapTight>
                        <wp:docPr id="14" name="Picture 14" descr="Image result for small squa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 result for small squa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80531" w:rsidRPr="00A61C5C" w:rsidRDefault="00080531" w:rsidP="00A1436F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61C5C">
                    <w:rPr>
                      <w:rFonts w:ascii="Comic Sans MS" w:hAnsi="Comic Sans MS"/>
                      <w:sz w:val="24"/>
                      <w:szCs w:val="24"/>
                    </w:rPr>
                    <w:t>Tick when you have completed this task.</w:t>
                  </w:r>
                </w:p>
              </w:tc>
            </w:tr>
            <w:tr w:rsidR="00080531" w:rsidRPr="00A61C5C" w:rsidTr="00A1436F">
              <w:tc>
                <w:tcPr>
                  <w:tcW w:w="10773" w:type="dxa"/>
                </w:tcPr>
                <w:p w:rsidR="00080531" w:rsidRPr="00A61C5C" w:rsidRDefault="00080531" w:rsidP="00A1436F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080531" w:rsidRPr="00A61C5C" w:rsidRDefault="00080531" w:rsidP="00A1436F">
            <w:pPr>
              <w:pStyle w:val="NoSpacing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61C5C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61C5C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</w:t>
            </w:r>
            <w:proofErr w:type="spellEnd"/>
            <w:r w:rsidRPr="00A61C5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080531" w:rsidRDefault="00080531" w:rsidP="00A143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 these prime numbers</w:t>
            </w:r>
          </w:p>
          <w:p w:rsidR="00080531" w:rsidRDefault="00831F0B" w:rsidP="00A1436F">
            <w:pPr>
              <w:rPr>
                <w:rFonts w:ascii="Comic Sans MS" w:hAnsi="Comic Sans MS"/>
                <w:sz w:val="24"/>
                <w:szCs w:val="24"/>
              </w:rPr>
            </w:pPr>
            <w:r w:rsidRPr="00831F0B">
              <w:rPr>
                <w:rFonts w:ascii="Comic Sans MS" w:hAnsi="Comic Sans MS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54610</wp:posOffset>
                      </wp:positionV>
                      <wp:extent cx="2827020" cy="18669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F0B" w:rsidRDefault="00831F0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D9BBFA" wp14:editId="441DE877">
                                        <wp:extent cx="2482724" cy="172212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94641" cy="17303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8.3pt;margin-top:4.3pt;width:222.6pt;height:14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mkIAIAAB4EAAAOAAAAZHJzL2Uyb0RvYy54bWysU11v2yAUfZ+0/4B4X+xY+bTiVF26TJO6&#10;blK7H4AxjtGAy4DE7n79LjhNo+5tGg8IuJfDueceNjeDVuQknJdgKjqd5JQIw6GR5lDRH0/7DytK&#10;fGCmYQqMqOiz8PRm+/7dprelKKAD1QhHEMT4srcV7UKwZZZ53gnN/ASsMBhswWkWcOsOWeNYj+ha&#10;ZUWeL7IeXGMdcOE9nt6NQbpN+G0rePjWtl4EoiqK3EKaXZrrOGfbDSsPjtlO8jMN9g8sNJMGH71A&#10;3bHAyNHJv6C05A48tGHCQWfQtpKLVANWM83fVPPYMStSLSiOtxeZ/P+D5Q+n747IpqLFdEmJYRqb&#10;9CSGQD7CQIqoT299iWmPFhPDgMfY51Srt/fAf3piYNcxcxC3zkHfCdYgv2m8mV1dHXF8BKn7r9Dg&#10;M+wYIAENrdNRPJSDIDr26fnSm0iF42GxKpZ5gSGOselqsVjnqXsZK1+uW+fDZwGaxEVFHTY/wbPT&#10;vQ+RDitfUuJrHpRs9lKptHGHeqccOTE0yj6NVMGbNGVIX9H1vJgnZAPxfvKQlgGNrKSu6CqPY7RW&#10;lOOTaVJKYFKNa2SizFmfKMkoThjqAROjaDU0z6iUg9Gw+MFw0YH7TUmPZq2o/3VkTlCivhhUez2d&#10;zaK702Y2X0ad3HWkvo4wwxGqooGScbkL6UdEHQzcYldamfR6ZXLmiiZMMp4/THT59T5lvX7r7R8A&#10;AAD//wMAUEsDBBQABgAIAAAAIQC1jeI53gAAAAkBAAAPAAAAZHJzL2Rvd25yZXYueG1sTI/NTsMw&#10;EITvSLyDtUhcEHX6gxvSbCpAAvXa0gdwYjeJGq+j2G3St2c5wWk1mtHsN/l2cp242iG0nhDmswSE&#10;pcqblmqE4/fncwoiRE1Gd54sws0G2Bb3d7nOjB9pb6+HWAsuoZBphCbGPpMyVI11Osx8b4m9kx+c&#10;jiyHWppBj1zuOrlIEiWdbok/NLq3H42tzoeLQzjtxqeX17H8isf1fqXedbsu/Q3x8WF624CIdop/&#10;YfjFZ3QomKn0FzJBdAirpVIcRUj5sJ+mc55SIiyThQJZ5PL/guIHAAD//wMAUEsBAi0AFAAGAAgA&#10;AAAhALaDOJL+AAAA4QEAABMAAAAAAAAAAAAAAAAAAAAAAFtDb250ZW50X1R5cGVzXS54bWxQSwEC&#10;LQAUAAYACAAAACEAOP0h/9YAAACUAQAACwAAAAAAAAAAAAAAAAAvAQAAX3JlbHMvLnJlbHNQSwEC&#10;LQAUAAYACAAAACEAYxuZpCACAAAeBAAADgAAAAAAAAAAAAAAAAAuAgAAZHJzL2Uyb0RvYy54bWxQ&#10;SwECLQAUAAYACAAAACEAtY3iOd4AAAAJAQAADwAAAAAAAAAAAAAAAAB6BAAAZHJzL2Rvd25yZXYu&#10;eG1sUEsFBgAAAAAEAAQA8wAAAIUFAAAAAA==&#10;" stroked="f">
                      <v:textbox>
                        <w:txbxContent>
                          <w:p w:rsidR="00831F0B" w:rsidRDefault="00831F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9BBFA" wp14:editId="441DE877">
                                  <wp:extent cx="2482724" cy="17221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4641" cy="1730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80531" w:rsidRPr="00080531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5F69CBEE" wp14:editId="2B1FBD0C">
                  <wp:extent cx="1851820" cy="227095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20" cy="227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0531" w:rsidRPr="00A61C5C" w:rsidRDefault="00080531" w:rsidP="00A1436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sz w:val="24"/>
                <w:szCs w:val="24"/>
              </w:rPr>
              <w:t>Complete Times tables Rock Stars.</w:t>
            </w:r>
          </w:p>
          <w:p w:rsidR="00080531" w:rsidRPr="00A61C5C" w:rsidRDefault="00080531" w:rsidP="00A1436F">
            <w:pPr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F9C58A1" wp14:editId="0C00FED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D3D5C98" wp14:editId="5615E89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sz w:val="24"/>
                <w:szCs w:val="24"/>
              </w:rPr>
              <w:t>Tick when you have completed these tasks.</w:t>
            </w:r>
          </w:p>
        </w:tc>
      </w:tr>
      <w:tr w:rsidR="00080531" w:rsidRPr="00A61C5C" w:rsidTr="00A1436F">
        <w:tc>
          <w:tcPr>
            <w:tcW w:w="10999" w:type="dxa"/>
          </w:tcPr>
          <w:p w:rsidR="00080531" w:rsidRDefault="00080531" w:rsidP="00A1436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Research</w:t>
            </w:r>
            <w:r w:rsidRPr="00A61C5C">
              <w:rPr>
                <w:rFonts w:ascii="Comic Sans MS" w:hAnsi="Comic Sans MS"/>
                <w:sz w:val="24"/>
                <w:szCs w:val="24"/>
              </w:rPr>
              <w:t xml:space="preserve">:  </w:t>
            </w:r>
          </w:p>
          <w:p w:rsidR="00636B3E" w:rsidRPr="00A61C5C" w:rsidRDefault="00636B3E" w:rsidP="00636B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Write a paragraph </w:t>
            </w:r>
            <w:r w:rsidRPr="00A61C5C">
              <w:rPr>
                <w:rFonts w:ascii="Comic Sans MS" w:hAnsi="Comic Sans MS"/>
                <w:sz w:val="24"/>
                <w:szCs w:val="24"/>
              </w:rPr>
              <w:t xml:space="preserve">about how </w:t>
            </w:r>
            <w:r>
              <w:rPr>
                <w:rFonts w:ascii="Comic Sans MS" w:hAnsi="Comic Sans MS"/>
                <w:sz w:val="24"/>
                <w:szCs w:val="24"/>
              </w:rPr>
              <w:t xml:space="preserve">the moon appears to change shape over the month. Include these </w:t>
            </w:r>
            <w:r w:rsidR="00647F58">
              <w:rPr>
                <w:rFonts w:ascii="Comic Sans MS" w:hAnsi="Comic Sans MS"/>
                <w:sz w:val="24"/>
                <w:szCs w:val="24"/>
              </w:rPr>
              <w:t>words:</w:t>
            </w:r>
            <w:r>
              <w:rPr>
                <w:rFonts w:ascii="Comic Sans MS" w:hAnsi="Comic Sans MS"/>
                <w:sz w:val="24"/>
                <w:szCs w:val="24"/>
              </w:rPr>
              <w:t xml:space="preserve"> new moon, first quarter, full moon, third quarter</w:t>
            </w:r>
            <w:r>
              <w:rPr>
                <w:rFonts w:ascii="Comic Sans MS" w:hAnsi="Comic Sans MS"/>
                <w:sz w:val="24"/>
                <w:szCs w:val="24"/>
              </w:rPr>
              <w:t>, waxing (growing) crescent and waning</w:t>
            </w:r>
            <w:r w:rsidR="00647F5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(</w:t>
            </w:r>
            <w:bookmarkStart w:id="0" w:name="_GoBack"/>
            <w:bookmarkEnd w:id="0"/>
            <w:r w:rsidR="00647F58">
              <w:rPr>
                <w:rFonts w:ascii="Comic Sans MS" w:hAnsi="Comic Sans MS"/>
                <w:sz w:val="24"/>
                <w:szCs w:val="24"/>
              </w:rPr>
              <w:t>shrinking)</w:t>
            </w:r>
            <w:r>
              <w:rPr>
                <w:rFonts w:ascii="Comic Sans MS" w:hAnsi="Comic Sans MS"/>
                <w:sz w:val="24"/>
                <w:szCs w:val="24"/>
              </w:rPr>
              <w:t xml:space="preserve"> crescent.</w:t>
            </w:r>
          </w:p>
          <w:p w:rsidR="00080531" w:rsidRPr="00A61C5C" w:rsidRDefault="00080531" w:rsidP="00A1436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080531" w:rsidRPr="00A61C5C" w:rsidRDefault="00080531" w:rsidP="00A1436F">
            <w:pPr>
              <w:pStyle w:val="NoSpacing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61C5C">
              <w:rPr>
                <w:rFonts w:ascii="Comic Sans MS" w:hAnsi="Comic Sans MS"/>
                <w:noProof/>
                <w:color w:val="00206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187E91B" wp14:editId="76066FE5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97790</wp:posOffset>
                  </wp:positionV>
                  <wp:extent cx="171450" cy="171450"/>
                  <wp:effectExtent l="0" t="0" r="0" b="0"/>
                  <wp:wrapTight wrapText="bothSides">
                    <wp:wrapPolygon edited="0">
                      <wp:start x="0" y="0"/>
                      <wp:lineTo x="0" y="19200"/>
                      <wp:lineTo x="19200" y="19200"/>
                      <wp:lineTo x="19200" y="0"/>
                      <wp:lineTo x="0" y="0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noProof/>
                <w:color w:val="00206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FFFA225" wp14:editId="3CFC4C52">
                  <wp:simplePos x="0" y="0"/>
                  <wp:positionH relativeFrom="column">
                    <wp:posOffset>5847715</wp:posOffset>
                  </wp:positionH>
                  <wp:positionV relativeFrom="paragraph">
                    <wp:posOffset>2540</wp:posOffset>
                  </wp:positionV>
                  <wp:extent cx="285750" cy="364490"/>
                  <wp:effectExtent l="0" t="0" r="0" b="0"/>
                  <wp:wrapTight wrapText="bothSides">
                    <wp:wrapPolygon edited="0">
                      <wp:start x="0" y="0"/>
                      <wp:lineTo x="0" y="20321"/>
                      <wp:lineTo x="20160" y="20321"/>
                      <wp:lineTo x="20160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sz w:val="24"/>
                <w:szCs w:val="24"/>
              </w:rPr>
              <w:t>Tick when you have completed this task.</w:t>
            </w:r>
          </w:p>
        </w:tc>
      </w:tr>
    </w:tbl>
    <w:p w:rsidR="00080531" w:rsidRPr="00A61C5C" w:rsidRDefault="00080531" w:rsidP="00080531">
      <w:pPr>
        <w:jc w:val="center"/>
        <w:rPr>
          <w:rFonts w:ascii="Comic Sans MS" w:hAnsi="Comic Sans MS"/>
          <w:sz w:val="24"/>
          <w:szCs w:val="24"/>
        </w:rPr>
      </w:pPr>
    </w:p>
    <w:p w:rsidR="00080531" w:rsidRPr="00A61C5C" w:rsidRDefault="00080531" w:rsidP="00080531">
      <w:pPr>
        <w:rPr>
          <w:rFonts w:ascii="Comic Sans MS" w:hAnsi="Comic Sans MS"/>
          <w:sz w:val="24"/>
          <w:szCs w:val="24"/>
        </w:rPr>
      </w:pPr>
    </w:p>
    <w:p w:rsidR="00080531" w:rsidRPr="00A61C5C" w:rsidRDefault="00080531" w:rsidP="00080531">
      <w:pPr>
        <w:rPr>
          <w:rFonts w:ascii="Comic Sans MS" w:hAnsi="Comic Sans MS"/>
          <w:sz w:val="24"/>
          <w:szCs w:val="24"/>
        </w:rPr>
      </w:pPr>
    </w:p>
    <w:p w:rsidR="00080531" w:rsidRPr="00A61C5C" w:rsidRDefault="00080531" w:rsidP="00080531">
      <w:pPr>
        <w:rPr>
          <w:rFonts w:ascii="Comic Sans MS" w:hAnsi="Comic Sans MS"/>
          <w:sz w:val="24"/>
          <w:szCs w:val="24"/>
        </w:rPr>
      </w:pPr>
    </w:p>
    <w:p w:rsidR="00080531" w:rsidRPr="00A61C5C" w:rsidRDefault="00080531" w:rsidP="00080531">
      <w:pPr>
        <w:rPr>
          <w:sz w:val="24"/>
          <w:szCs w:val="24"/>
        </w:rPr>
      </w:pPr>
    </w:p>
    <w:p w:rsidR="00F63DFB" w:rsidRDefault="00647F58"/>
    <w:sectPr w:rsidR="00F63DFB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31"/>
    <w:rsid w:val="00080531"/>
    <w:rsid w:val="00562E74"/>
    <w:rsid w:val="00636B3E"/>
    <w:rsid w:val="00647F58"/>
    <w:rsid w:val="00831F0B"/>
    <w:rsid w:val="00A23BA8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A52E"/>
  <w15:chartTrackingRefBased/>
  <w15:docId w15:val="{F2509AAF-064B-4FFC-B2CA-A613284D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5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31"/>
    <w:pPr>
      <w:ind w:left="720"/>
      <w:contextualSpacing/>
    </w:pPr>
  </w:style>
  <w:style w:type="paragraph" w:styleId="NoSpacing">
    <w:name w:val="No Spacing"/>
    <w:uiPriority w:val="1"/>
    <w:qFormat/>
    <w:rsid w:val="00080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80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 Malik</dc:creator>
  <cp:keywords/>
  <dc:description/>
  <cp:lastModifiedBy>Shabana Malik</cp:lastModifiedBy>
  <cp:revision>4</cp:revision>
  <dcterms:created xsi:type="dcterms:W3CDTF">2024-02-06T09:19:00Z</dcterms:created>
  <dcterms:modified xsi:type="dcterms:W3CDTF">2024-02-06T09:32:00Z</dcterms:modified>
</cp:coreProperties>
</file>